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76" w:rsidRDefault="00EF6562">
      <w:r>
        <w:t xml:space="preserve">Instytut Rozwoju Terytorialnego </w:t>
      </w:r>
    </w:p>
    <w:p w:rsidR="00EF6562" w:rsidRDefault="00EF6562">
      <w:r>
        <w:t>Ul. Dawida 1a, 50-527 Wrocław</w:t>
      </w:r>
    </w:p>
    <w:p w:rsidR="00EF6562" w:rsidRDefault="00EF6562" w:rsidP="00EF6562">
      <w:pPr>
        <w:jc w:val="center"/>
      </w:pPr>
    </w:p>
    <w:p w:rsidR="00EF6562" w:rsidRDefault="00EF6562" w:rsidP="00EF6562">
      <w:pPr>
        <w:jc w:val="center"/>
      </w:pPr>
      <w:r w:rsidRPr="00EF6562">
        <w:rPr>
          <w:b/>
        </w:rPr>
        <w:t>Plan postępowań o udzielenie zamówień na 2021 rok.</w:t>
      </w:r>
    </w:p>
    <w:p w:rsidR="00EF6562" w:rsidRDefault="00EF6562" w:rsidP="00EF6562">
      <w:pPr>
        <w:jc w:val="center"/>
      </w:pPr>
    </w:p>
    <w:tbl>
      <w:tblPr>
        <w:tblW w:w="13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20"/>
        <w:gridCol w:w="2140"/>
        <w:gridCol w:w="2020"/>
        <w:gridCol w:w="1460"/>
        <w:gridCol w:w="1720"/>
        <w:gridCol w:w="1960"/>
      </w:tblGrid>
      <w:tr w:rsidR="00EF6562" w:rsidRPr="00EF6562" w:rsidTr="003D739A">
        <w:trPr>
          <w:trHeight w:val="10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6562" w:rsidRPr="00EF6562" w:rsidRDefault="00EF6562" w:rsidP="00EF65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6562" w:rsidRPr="00EF6562" w:rsidRDefault="00EF6562" w:rsidP="00EF65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Przedmiot zamówienia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6562" w:rsidRPr="00EF6562" w:rsidRDefault="00EF6562" w:rsidP="00EF65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Rodzaj: D-dostawa, </w:t>
            </w: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 xml:space="preserve">U-Usługa, </w:t>
            </w: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 xml:space="preserve">R-roboty budowlane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F6562" w:rsidRPr="00EF6562" w:rsidRDefault="00EF6562" w:rsidP="00EF65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Przewidywany tryb albo procedura udzielenia zamówienia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center"/>
            <w:hideMark/>
          </w:tcPr>
          <w:p w:rsidR="00EF6562" w:rsidRPr="00EF6562" w:rsidRDefault="00EF6562" w:rsidP="00EF65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Orientacyjna wartość zamówienia </w:t>
            </w: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w zł netto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center"/>
            <w:hideMark/>
          </w:tcPr>
          <w:p w:rsidR="00EF6562" w:rsidRPr="00EF6562" w:rsidRDefault="00EF6562" w:rsidP="00EF65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Orientacyjna wartość zamówienia </w:t>
            </w: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w zł brutto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center"/>
            <w:hideMark/>
          </w:tcPr>
          <w:p w:rsidR="00EF6562" w:rsidRPr="00EF6562" w:rsidRDefault="00EF6562" w:rsidP="00EF65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Przewidywany termin wszczęcia postępowania</w:t>
            </w:r>
          </w:p>
        </w:tc>
      </w:tr>
      <w:tr w:rsidR="003D739A" w:rsidRPr="00EF6562" w:rsidTr="003D739A">
        <w:trPr>
          <w:trHeight w:val="10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39A" w:rsidRPr="00EF6562" w:rsidRDefault="003D739A" w:rsidP="003D7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39A" w:rsidRPr="00D50081" w:rsidRDefault="003D739A" w:rsidP="003D739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50081">
              <w:rPr>
                <w:rFonts w:cstheme="minorHAnsi"/>
                <w:color w:val="000000"/>
                <w:sz w:val="24"/>
                <w:szCs w:val="24"/>
              </w:rPr>
              <w:t>Diagnoza społeczna województwa dolnośląskiego 2021-badania ankietowe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39A" w:rsidRPr="00D50081" w:rsidRDefault="003D739A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0081">
              <w:rPr>
                <w:rFonts w:cstheme="minorHAnsi"/>
                <w:color w:val="000000"/>
                <w:sz w:val="24"/>
                <w:szCs w:val="24"/>
              </w:rPr>
              <w:t>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39A" w:rsidRPr="00D50081" w:rsidRDefault="003D739A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Ustawa PZP - przetarg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9A" w:rsidRPr="00D50081" w:rsidRDefault="003D739A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0081">
              <w:rPr>
                <w:rFonts w:cstheme="minorHAnsi"/>
                <w:color w:val="000000"/>
                <w:sz w:val="24"/>
                <w:szCs w:val="24"/>
              </w:rPr>
              <w:t>170 732,00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9A" w:rsidRPr="00CF6D85" w:rsidRDefault="003D739A" w:rsidP="003D739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F6D85">
              <w:rPr>
                <w:rFonts w:cstheme="minorHAnsi"/>
                <w:bCs/>
                <w:sz w:val="24"/>
                <w:szCs w:val="24"/>
              </w:rPr>
              <w:t>210 000,36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694" w:rsidRPr="00D50081" w:rsidRDefault="00103694" w:rsidP="0010369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03.2021</w:t>
            </w:r>
          </w:p>
        </w:tc>
      </w:tr>
      <w:tr w:rsidR="003D739A" w:rsidRPr="00EF6562" w:rsidTr="003D739A">
        <w:trPr>
          <w:trHeight w:val="10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39A" w:rsidRPr="00EF6562" w:rsidRDefault="003D739A" w:rsidP="003D7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39A" w:rsidRPr="00EF6562" w:rsidRDefault="003D739A" w:rsidP="003D739A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Monitoring zasobów przyrodniczych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39A" w:rsidRPr="00EF6562" w:rsidRDefault="003D739A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39A" w:rsidRPr="00EF6562" w:rsidRDefault="003D739A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Ustawa PZP - przetarg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9A" w:rsidRPr="00EF6562" w:rsidRDefault="008E6FEF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731 707,31</w:t>
            </w:r>
            <w:bookmarkStart w:id="0" w:name="_GoBack"/>
            <w:bookmarkEnd w:id="0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39A" w:rsidRPr="00EF6562" w:rsidRDefault="003D739A" w:rsidP="003D739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900 000,00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39A" w:rsidRPr="00EF6562" w:rsidRDefault="003D739A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03.2021</w:t>
            </w:r>
          </w:p>
        </w:tc>
      </w:tr>
    </w:tbl>
    <w:p w:rsidR="00EF6562" w:rsidRPr="00EF6562" w:rsidRDefault="00EF6562" w:rsidP="00EF6562"/>
    <w:p w:rsidR="00EF6562" w:rsidRDefault="00EF6562"/>
    <w:sectPr w:rsidR="00EF6562" w:rsidSect="00EF65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62"/>
    <w:rsid w:val="00103694"/>
    <w:rsid w:val="003D739A"/>
    <w:rsid w:val="008E6FEF"/>
    <w:rsid w:val="00C72776"/>
    <w:rsid w:val="00CF6D85"/>
    <w:rsid w:val="00D50081"/>
    <w:rsid w:val="00E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4D467-A38F-4F55-9476-E5902A1E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Wasek</dc:creator>
  <cp:keywords/>
  <dc:description/>
  <cp:lastModifiedBy>Katarzyna Wasek</cp:lastModifiedBy>
  <cp:revision>6</cp:revision>
  <dcterms:created xsi:type="dcterms:W3CDTF">2020-12-21T11:22:00Z</dcterms:created>
  <dcterms:modified xsi:type="dcterms:W3CDTF">2021-01-26T13:15:00Z</dcterms:modified>
</cp:coreProperties>
</file>